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8D" w:rsidRPr="00F0659F" w:rsidRDefault="00F0659F" w:rsidP="00F06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59F">
        <w:rPr>
          <w:rFonts w:ascii="Times New Roman" w:hAnsi="Times New Roman" w:cs="Times New Roman"/>
          <w:b/>
          <w:sz w:val="28"/>
          <w:szCs w:val="28"/>
        </w:rPr>
        <w:t>Профилактика зависимости 4 квартал</w:t>
      </w: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человек</w:t>
      </w: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6.12.2018</w:t>
      </w:r>
    </w:p>
    <w:p w:rsidR="00F0659F" w:rsidRPr="00DF5929" w:rsidRDefault="00F0659F">
      <w:pPr>
        <w:rPr>
          <w:rFonts w:ascii="Times New Roman" w:hAnsi="Times New Roman" w:cs="Times New Roman"/>
          <w:b/>
          <w:sz w:val="28"/>
          <w:szCs w:val="28"/>
        </w:rPr>
      </w:pPr>
      <w:r w:rsidRPr="00DF5929">
        <w:rPr>
          <w:rFonts w:ascii="Times New Roman" w:hAnsi="Times New Roman" w:cs="Times New Roman"/>
          <w:b/>
          <w:sz w:val="28"/>
          <w:szCs w:val="28"/>
        </w:rPr>
        <w:t>«В здоровом теле здоровый дух»</w:t>
      </w: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отгадывали загадки, рассказывали стихотворения о здоровом образе жизни, работали по тетрадям о здоровом питании.</w:t>
      </w: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20"/>
            <wp:effectExtent l="0" t="0" r="3175" b="3175"/>
            <wp:docPr id="1" name="Рисунок 1" descr="C:\Users\ashel\Desktop\отчет по мероприятиям\IMG_20181210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el\Desktop\отчет по мероприятиям\IMG_20181210_115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F" w:rsidRP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P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Default="00F0659F" w:rsidP="00F065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659F" w:rsidRPr="00F0659F" w:rsidRDefault="00F0659F" w:rsidP="00F06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59F">
        <w:rPr>
          <w:rFonts w:ascii="Times New Roman" w:hAnsi="Times New Roman" w:cs="Times New Roman"/>
          <w:b/>
          <w:sz w:val="28"/>
          <w:szCs w:val="28"/>
        </w:rPr>
        <w:lastRenderedPageBreak/>
        <w:t>Родительское собрание</w:t>
      </w:r>
    </w:p>
    <w:p w:rsidR="00F0659F" w:rsidRDefault="00F0659F" w:rsidP="00F06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«Вредные привычки: как предупредить их появление?»</w:t>
      </w: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человек</w:t>
      </w: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11.12.2018</w:t>
      </w: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родительском собрании обсуждалась тема здорового образа жизни школьника, появление негативных факторов возникновения вредных привычек. После просмотра презентации с пояснением, они заполнили анкету – характеристику на своего ребенка с вопросами о режиме дня.</w:t>
      </w: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20"/>
            <wp:effectExtent l="0" t="0" r="3175" b="3175"/>
            <wp:docPr id="3" name="Рисунок 3" descr="C:\Users\ashel\Desktop\отчет по мероприятиям\IMG_20181212_17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el\Desktop\отчет по мероприятиям\IMG_20181212_17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20"/>
            <wp:effectExtent l="0" t="0" r="3175" b="3175"/>
            <wp:docPr id="2" name="Рисунок 2" descr="C:\Users\ashel\Desktop\отчет по мероприятиям\IMG_20181212_1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el\Desktop\отчет по мероприятиям\IMG_20181212_192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F" w:rsidRP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Default="00F0659F" w:rsidP="00F0659F">
      <w:pPr>
        <w:rPr>
          <w:rFonts w:ascii="Times New Roman" w:hAnsi="Times New Roman" w:cs="Times New Roman"/>
          <w:sz w:val="28"/>
          <w:szCs w:val="28"/>
        </w:rPr>
      </w:pPr>
    </w:p>
    <w:p w:rsidR="00F0659F" w:rsidRDefault="00F0659F" w:rsidP="00F0659F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659F" w:rsidRDefault="00F0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659F" w:rsidRDefault="00DA176E" w:rsidP="00DA176E">
      <w:pPr>
        <w:tabs>
          <w:tab w:val="left" w:pos="11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76E">
        <w:rPr>
          <w:rFonts w:ascii="Times New Roman" w:hAnsi="Times New Roman" w:cs="Times New Roman"/>
          <w:b/>
          <w:sz w:val="28"/>
          <w:szCs w:val="28"/>
        </w:rPr>
        <w:lastRenderedPageBreak/>
        <w:t>Уроки мужества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«Герои России»</w:t>
      </w:r>
    </w:p>
    <w:p w:rsidR="00DA176E" w:rsidRDefault="00DA176E" w:rsidP="00DA176E">
      <w:pPr>
        <w:tabs>
          <w:tab w:val="left" w:pos="11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«Мы помним, мы гордимся»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30.11.2018; 4.12.2018; 7.12.2018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человек; 29 человек; 26 человек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мероприятия были посвящены теме военных подвигов наших солдат. Я предложила ребятам посмотреть ребятам видео, где дети инсценировали военные действия и видео, где мальчик, надевая каску, попадает на поле боя. Ребята очень эмоционально отнеслись к этим просмотрам. Затем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предоставила небольшую справку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самых кровопролитных боях, изменивших ход военных событий. 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у ребят было задание расспросить своих родителей о родственниках, воевавших в 1941-945. Некоторые учащиеся на следующий день рассказали классу о своих родных.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7.12.2018 мы с классом ходили на площадь города для того, чтобы возложить сделанные ими цветы к вечному огню.</w:t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9219" cy="3403957"/>
            <wp:effectExtent l="0" t="0" r="0" b="6350"/>
            <wp:docPr id="4" name="Рисунок 4" descr="C:\Users\ashel\Desktop\отчет по мероприятиям\IMG_20181207_11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el\Desktop\отчет по мероприятиям\IMG_20181207_115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56" cy="3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6E" w:rsidRDefault="00DA176E" w:rsidP="00DA176E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</w:p>
    <w:p w:rsidR="00DA176E" w:rsidRDefault="00DA1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631"/>
            <wp:effectExtent l="0" t="0" r="3175" b="3175"/>
            <wp:docPr id="6" name="Рисунок 6" descr="C:\Users\ashel\Desktop\отчет по мероприятиям\IMG_20181207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el\Desktop\отчет по мероприятиям\IMG_20181207_134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7B2EA2" wp14:editId="16B8C3F6">
            <wp:extent cx="5630328" cy="4223288"/>
            <wp:effectExtent l="0" t="0" r="8890" b="6350"/>
            <wp:docPr id="5" name="Рисунок 5" descr="C:\Users\ashel\Desktop\отчет по мероприятиям\IMG_20181130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el\Desktop\отчет по мероприятиям\IMG_20181130_105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89" cy="42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176E" w:rsidRDefault="00DF5929" w:rsidP="00DF5929">
      <w:pPr>
        <w:tabs>
          <w:tab w:val="left" w:pos="11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929">
        <w:rPr>
          <w:rFonts w:ascii="Times New Roman" w:hAnsi="Times New Roman" w:cs="Times New Roman"/>
          <w:b/>
          <w:sz w:val="28"/>
          <w:szCs w:val="28"/>
        </w:rPr>
        <w:lastRenderedPageBreak/>
        <w:t>Единый урок «День Конституции РФ»</w:t>
      </w:r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7.12.2018; 11.12.2018</w:t>
      </w:r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человек; 27 человек (26 человек)</w:t>
      </w:r>
    </w:p>
    <w:p w:rsidR="00DF5929" w:rsidRPr="00DF5929" w:rsidRDefault="00DF5929" w:rsidP="00DF5929">
      <w:pPr>
        <w:tabs>
          <w:tab w:val="left" w:pos="1196"/>
        </w:tabs>
        <w:rPr>
          <w:rFonts w:ascii="Times New Roman" w:hAnsi="Times New Roman" w:cs="Times New Roman"/>
          <w:b/>
          <w:sz w:val="28"/>
          <w:szCs w:val="28"/>
        </w:rPr>
      </w:pPr>
      <w:r w:rsidRPr="00DF5929">
        <w:rPr>
          <w:rFonts w:ascii="Times New Roman" w:hAnsi="Times New Roman" w:cs="Times New Roman"/>
          <w:b/>
          <w:sz w:val="28"/>
          <w:szCs w:val="28"/>
        </w:rPr>
        <w:t>«Наши права и обязанности»</w:t>
      </w:r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предлагалась презентация с пояснением о том, какие у них есть права и обязанности не только в государстве, но и в школе, и дома.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обсуждали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традиции и обычаи, права и обязанности есть в их семьях.</w:t>
      </w:r>
    </w:p>
    <w:p w:rsidR="00DF5929" w:rsidRDefault="00DF5929" w:rsidP="00DF5929">
      <w:pPr>
        <w:tabs>
          <w:tab w:val="left" w:pos="11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20"/>
            <wp:effectExtent l="0" t="0" r="3175" b="3175"/>
            <wp:docPr id="7" name="Рисунок 7" descr="C:\Users\ashel\Desktop\отчет по мероприятиям\IMG_20181211_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hel\Desktop\отчет по мероприятиям\IMG_20181211_12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29" w:rsidRPr="00DF5929" w:rsidRDefault="00DF5929" w:rsidP="00DF5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11.12.2018 проходило родительское собрание, где родителям показывалась эта же презентация и обсуждались вопросы обязанностей и прав детей дома и в школе.</w:t>
      </w:r>
      <w:bookmarkStart w:id="0" w:name="_GoBack"/>
      <w:bookmarkEnd w:id="0"/>
    </w:p>
    <w:sectPr w:rsidR="00DF5929" w:rsidRPr="00DF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A93" w:rsidRDefault="00F64A93" w:rsidP="00DA176E">
      <w:pPr>
        <w:spacing w:after="0" w:line="240" w:lineRule="auto"/>
      </w:pPr>
      <w:r>
        <w:separator/>
      </w:r>
    </w:p>
  </w:endnote>
  <w:endnote w:type="continuationSeparator" w:id="0">
    <w:p w:rsidR="00F64A93" w:rsidRDefault="00F64A93" w:rsidP="00DA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A93" w:rsidRDefault="00F64A93" w:rsidP="00DA176E">
      <w:pPr>
        <w:spacing w:after="0" w:line="240" w:lineRule="auto"/>
      </w:pPr>
      <w:r>
        <w:separator/>
      </w:r>
    </w:p>
  </w:footnote>
  <w:footnote w:type="continuationSeparator" w:id="0">
    <w:p w:rsidR="00F64A93" w:rsidRDefault="00F64A93" w:rsidP="00DA1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5F"/>
    <w:rsid w:val="002C228D"/>
    <w:rsid w:val="0086615F"/>
    <w:rsid w:val="00DA176E"/>
    <w:rsid w:val="00DF5929"/>
    <w:rsid w:val="00F0659F"/>
    <w:rsid w:val="00F6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176E"/>
  </w:style>
  <w:style w:type="paragraph" w:styleId="a7">
    <w:name w:val="footer"/>
    <w:basedOn w:val="a"/>
    <w:link w:val="a8"/>
    <w:uiPriority w:val="99"/>
    <w:unhideWhenUsed/>
    <w:rsid w:val="00DA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7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176E"/>
  </w:style>
  <w:style w:type="paragraph" w:styleId="a7">
    <w:name w:val="footer"/>
    <w:basedOn w:val="a"/>
    <w:link w:val="a8"/>
    <w:uiPriority w:val="99"/>
    <w:unhideWhenUsed/>
    <w:rsid w:val="00DA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2018-12-18T13:55:00Z</dcterms:created>
  <dcterms:modified xsi:type="dcterms:W3CDTF">2018-12-18T14:24:00Z</dcterms:modified>
</cp:coreProperties>
</file>